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F88A5" w14:textId="407AE67D" w:rsidR="004A54ED" w:rsidRPr="001E4158" w:rsidRDefault="001E4158" w:rsidP="009F4157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“简便</w:t>
      </w:r>
      <w:r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RNA</w:t>
      </w:r>
      <w:r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提取试剂盒试用数据征集”</w:t>
      </w:r>
    </w:p>
    <w:p w14:paraId="30AEB3D4" w14:textId="5303D357" w:rsidR="00C844C2" w:rsidRDefault="00C844C2" w:rsidP="004A54ED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 w14:textId="3FB33852" w:rsidR="00C844C2" w:rsidRDefault="00C844C2" w:rsidP="00C844C2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</w:t>
      </w:r>
      <w:proofErr w:type="gramStart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全式金</w:t>
      </w:r>
      <w:r w:rsidR="001E4158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生物</w:t>
      </w:r>
      <w:proofErr w:type="gramEnd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="001E4158" w:rsidRPr="001E4158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简便</w:t>
      </w:r>
      <w:r w:rsidR="001E4158" w:rsidRPr="001E4158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RNA</w:t>
      </w:r>
      <w:r w:rsidR="001E4158" w:rsidRPr="001E4158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提取试剂盒试用数据征集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5731B65F" w14:textId="77777777" w:rsidR="00C844C2" w:rsidRDefault="00C844C2" w:rsidP="00C844C2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C844C2" w14:paraId="45DDBA13" w14:textId="77777777" w:rsidTr="00531632">
        <w:trPr>
          <w:trHeight w:val="478"/>
        </w:trPr>
        <w:tc>
          <w:tcPr>
            <w:tcW w:w="3805" w:type="dxa"/>
          </w:tcPr>
          <w:p w14:paraId="292E41B1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C844C2" w14:paraId="20217390" w14:textId="77777777" w:rsidTr="00531632">
        <w:trPr>
          <w:trHeight w:val="432"/>
        </w:trPr>
        <w:tc>
          <w:tcPr>
            <w:tcW w:w="3805" w:type="dxa"/>
          </w:tcPr>
          <w:p w14:paraId="66385586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C844C2" w:rsidRPr="009406E7" w14:paraId="300A4166" w14:textId="77777777" w:rsidTr="00531632">
        <w:trPr>
          <w:trHeight w:val="1316"/>
        </w:trPr>
        <w:tc>
          <w:tcPr>
            <w:tcW w:w="8897" w:type="dxa"/>
            <w:gridSpan w:val="2"/>
            <w:vAlign w:val="center"/>
          </w:tcPr>
          <w:p w14:paraId="3E5B30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  </w:t>
            </w:r>
          </w:p>
          <w:p w14:paraId="228DABF3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与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竞品货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号：</w:t>
            </w:r>
          </w:p>
        </w:tc>
      </w:tr>
    </w:tbl>
    <w:p w14:paraId="147BC1C5" w14:textId="77777777" w:rsidR="00C844C2" w:rsidRDefault="00C844C2" w:rsidP="00C844C2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产品信息：</w:t>
      </w:r>
    </w:p>
    <w:p w14:paraId="6AC562A1" w14:textId="5EB9F891" w:rsidR="00C844C2" w:rsidRPr="001E4158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</w:rPr>
        <w:t>□</w:t>
      </w:r>
      <w:r>
        <w:rPr>
          <w:rFonts w:ascii="Times New Roman" w:hAnsi="Times New Roman" w:cs="Times New Roman" w:hint="eastAsia"/>
          <w:spacing w:val="23"/>
        </w:rPr>
        <w:t xml:space="preserve"> </w:t>
      </w:r>
      <w:r w:rsidR="001E4158" w:rsidRPr="001E4158">
        <w:rPr>
          <w:rFonts w:ascii="Times New Roman" w:hAnsi="Times New Roman" w:cs="Times New Roman" w:hint="eastAsia"/>
          <w:i/>
          <w:iCs/>
          <w:spacing w:val="23"/>
          <w:sz w:val="28"/>
          <w:szCs w:val="28"/>
        </w:rPr>
        <w:t>TransZol</w:t>
      </w:r>
      <w:r w:rsidR="001E4158" w:rsidRPr="001E4158">
        <w:rPr>
          <w:rFonts w:ascii="Times New Roman" w:hAnsi="Times New Roman" w:cs="Times New Roman" w:hint="eastAsia"/>
          <w:spacing w:val="23"/>
          <w:sz w:val="28"/>
          <w:szCs w:val="28"/>
        </w:rPr>
        <w:t xml:space="preserve"> Up Simple RNA Kit (</w:t>
      </w:r>
      <w:r w:rsidR="001E4158" w:rsidRPr="001E4158">
        <w:rPr>
          <w:rFonts w:ascii="Times New Roman" w:hAnsi="Times New Roman" w:cs="Times New Roman" w:hint="eastAsia"/>
          <w:spacing w:val="23"/>
          <w:sz w:val="28"/>
          <w:szCs w:val="28"/>
        </w:rPr>
        <w:t>目录号：</w:t>
      </w:r>
      <w:r w:rsidR="001E4158" w:rsidRPr="001E4158">
        <w:rPr>
          <w:rFonts w:ascii="Times New Roman" w:hAnsi="Times New Roman" w:cs="Times New Roman" w:hint="eastAsia"/>
          <w:spacing w:val="23"/>
          <w:sz w:val="28"/>
          <w:szCs w:val="28"/>
        </w:rPr>
        <w:t>ER511)</w:t>
      </w:r>
    </w:p>
    <w:p w14:paraId="72B593B8" w14:textId="77777777" w:rsidR="004A54ED" w:rsidRDefault="004A54ED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2B5B84B" w14:textId="4E9985F9" w:rsidR="00C844C2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306BE39F" w14:textId="10269F8B" w:rsidR="00C844C2" w:rsidRDefault="004A54ED" w:rsidP="00C844C2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样本类型</w:t>
      </w:r>
      <w:r w:rsidR="00146C00">
        <w:rPr>
          <w:rFonts w:ascii="Times New Roman" w:hAnsi="Times New Roman" w:cs="Times New Roman" w:hint="eastAsia"/>
          <w:bCs/>
          <w:sz w:val="28"/>
          <w:szCs w:val="28"/>
        </w:rPr>
        <w:t>及样本量</w:t>
      </w:r>
    </w:p>
    <w:p w14:paraId="36082474" w14:textId="77777777" w:rsidR="00C844C2" w:rsidRPr="009406E7" w:rsidRDefault="00C844C2" w:rsidP="00C844C2">
      <w:pPr>
        <w:pStyle w:val="ad"/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6B39E0" w14:textId="33EACDB2" w:rsidR="00C844C2" w:rsidRDefault="004A54ED" w:rsidP="00C844C2">
      <w:pPr>
        <w:pStyle w:val="ad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A54ED">
        <w:rPr>
          <w:rFonts w:ascii="Times New Roman" w:hAnsi="Times New Roman" w:cs="Times New Roman"/>
          <w:bCs/>
          <w:sz w:val="28"/>
          <w:szCs w:val="28"/>
        </w:rPr>
        <w:t>RNA</w:t>
      </w:r>
      <w:r w:rsidRPr="004A54ED">
        <w:rPr>
          <w:rFonts w:ascii="Times New Roman" w:hAnsi="Times New Roman" w:cs="Times New Roman" w:hint="eastAsia"/>
          <w:bCs/>
          <w:sz w:val="28"/>
          <w:szCs w:val="28"/>
        </w:rPr>
        <w:t>的浓度、纯度、琼脂糖凝胶电泳图（图片大小≥</w:t>
      </w:r>
      <w:r w:rsidRPr="004A54ED">
        <w:rPr>
          <w:rFonts w:ascii="Times New Roman" w:hAnsi="Times New Roman" w:cs="Times New Roman"/>
          <w:bCs/>
          <w:sz w:val="28"/>
          <w:szCs w:val="28"/>
        </w:rPr>
        <w:t>300 KB</w:t>
      </w:r>
      <w:r w:rsidRPr="004A54ED">
        <w:rPr>
          <w:rFonts w:ascii="Times New Roman" w:hAnsi="Times New Roman" w:cs="Times New Roman" w:hint="eastAsia"/>
          <w:bCs/>
          <w:sz w:val="28"/>
          <w:szCs w:val="28"/>
        </w:rPr>
        <w:t>）</w:t>
      </w:r>
      <w:r w:rsidR="001E4158" w:rsidRPr="001E4158">
        <w:rPr>
          <w:rFonts w:ascii="Times New Roman" w:hAnsi="Times New Roman" w:cs="Times New Roman" w:hint="eastAsia"/>
          <w:bCs/>
          <w:sz w:val="28"/>
          <w:szCs w:val="28"/>
        </w:rPr>
        <w:t>或下游实验数据</w:t>
      </w:r>
    </w:p>
    <w:p w14:paraId="46B5578F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35ECD3A7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59808B2D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33683190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</w:t>
      </w:r>
    </w:p>
    <w:p w14:paraId="3F423096" w14:textId="49EE1150" w:rsidR="00C844C2" w:rsidRDefault="004A54ED" w:rsidP="00C844C2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 w:rsidR="00C844C2">
        <w:rPr>
          <w:rFonts w:ascii="Times New Roman" w:hAnsi="Times New Roman" w:cs="Times New Roman"/>
          <w:bCs/>
          <w:sz w:val="28"/>
          <w:szCs w:val="28"/>
        </w:rPr>
        <w:t>．留下</w:t>
      </w:r>
      <w:proofErr w:type="gramStart"/>
      <w:r w:rsidR="00C844C2">
        <w:rPr>
          <w:rFonts w:ascii="Times New Roman" w:hAnsi="Times New Roman" w:cs="Times New Roman"/>
          <w:bCs/>
          <w:sz w:val="28"/>
          <w:szCs w:val="28"/>
        </w:rPr>
        <w:t>一句您</w:t>
      </w:r>
      <w:proofErr w:type="gramEnd"/>
      <w:r w:rsidR="00C844C2">
        <w:rPr>
          <w:rFonts w:ascii="Times New Roman" w:hAnsi="Times New Roman" w:cs="Times New Roman"/>
          <w:bCs/>
          <w:sz w:val="28"/>
          <w:szCs w:val="28"/>
        </w:rPr>
        <w:t>最想说的话</w:t>
      </w:r>
    </w:p>
    <w:p w14:paraId="694ECB13" w14:textId="77777777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219F5903" w14:textId="77777777" w:rsidR="004A54ED" w:rsidRDefault="004A54ED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0ED176EA" w14:textId="4D1B0BC5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14CBAEC6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使用的产品货号。</w:t>
      </w:r>
    </w:p>
    <w:p w14:paraId="64FCAB82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384A9243" w14:textId="6882B20A" w:rsidR="009577E2" w:rsidRPr="00C844C2" w:rsidRDefault="00000000" w:rsidP="00C844C2">
      <w:r w:rsidRPr="00C844C2">
        <w:t xml:space="preserve"> </w:t>
      </w:r>
      <w:bookmarkEnd w:id="0"/>
      <w:bookmarkEnd w:id="1"/>
    </w:p>
    <w:sectPr w:rsidR="009577E2" w:rsidRPr="00C844C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4B837" w14:textId="77777777" w:rsidR="004E04E8" w:rsidRDefault="004E04E8">
      <w:r>
        <w:separator/>
      </w:r>
    </w:p>
  </w:endnote>
  <w:endnote w:type="continuationSeparator" w:id="0">
    <w:p w14:paraId="3CD7051C" w14:textId="77777777" w:rsidR="004E04E8" w:rsidRDefault="004E0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0C09C" w14:textId="77777777" w:rsidR="004E04E8" w:rsidRDefault="004E04E8">
      <w:r>
        <w:separator/>
      </w:r>
    </w:p>
  </w:footnote>
  <w:footnote w:type="continuationSeparator" w:id="0">
    <w:p w14:paraId="4B15869C" w14:textId="77777777" w:rsidR="004E04E8" w:rsidRDefault="004E04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1AAEB" w14:textId="77777777" w:rsidR="009577E2" w:rsidRDefault="00000000" w:rsidP="00AC4472">
    <w:pPr>
      <w:spacing w:line="240" w:lineRule="atLeast"/>
      <w:ind w:firstLineChars="200" w:firstLine="641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8C2C2B8" wp14:editId="72B4EC4D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</w:t>
    </w:r>
    <w:proofErr w:type="gramStart"/>
    <w:r>
      <w:rPr>
        <w:rFonts w:ascii="华文楷体" w:eastAsia="华文楷体" w:hAnsi="华文楷体" w:cs="Times New Roman"/>
        <w:b/>
        <w:sz w:val="32"/>
        <w:szCs w:val="32"/>
      </w:rPr>
      <w:t>全式金生物技术</w:t>
    </w:r>
    <w:proofErr w:type="gramEnd"/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74F699AA" w14:textId="4D9425B6" w:rsidR="009577E2" w:rsidRDefault="00000000">
    <w:pPr>
      <w:spacing w:line="240" w:lineRule="atLeast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r>
      <w:rPr>
        <w:rFonts w:ascii="Times New Roman" w:eastAsia="华文楷体" w:hAnsi="Times New Roman" w:cs="Times New Roman"/>
        <w:b/>
        <w:sz w:val="32"/>
        <w:szCs w:val="32"/>
      </w:rPr>
      <w:t xml:space="preserve">TransGen Biotech </w:t>
    </w:r>
    <w:proofErr w:type="spellStart"/>
    <w:proofErr w:type="gram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  <w:proofErr w:type="gramEnd"/>
  </w:p>
  <w:p w14:paraId="3371F39D" w14:textId="77777777" w:rsidR="009577E2" w:rsidRDefault="009577E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747654958">
    <w:abstractNumId w:val="1"/>
  </w:num>
  <w:num w:numId="2" w16cid:durableId="1449812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ZjNGQyYzliZWI4NjA3ZDFkZTNmOWViMmE3MmQ0YmY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938D0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4158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181"/>
    <w:rsid w:val="002463CA"/>
    <w:rsid w:val="00250323"/>
    <w:rsid w:val="00252601"/>
    <w:rsid w:val="002534A5"/>
    <w:rsid w:val="002563D3"/>
    <w:rsid w:val="00256F8E"/>
    <w:rsid w:val="002573B5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04E8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46D2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EE527"/>
  <w15:docId w15:val="{C52CEE86-D3FA-4186-8F75-AD060EBD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4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57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439</Characters>
  <Application>Microsoft Office Word</Application>
  <DocSecurity>0</DocSecurity>
  <Lines>3</Lines>
  <Paragraphs>1</Paragraphs>
  <ScaleCrop>false</ScaleCrop>
  <Company>Sky123.Org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gao yuan</cp:lastModifiedBy>
  <cp:revision>2</cp:revision>
  <cp:lastPrinted>2019-06-18T03:45:00Z</cp:lastPrinted>
  <dcterms:created xsi:type="dcterms:W3CDTF">2025-02-08T07:47:00Z</dcterms:created>
  <dcterms:modified xsi:type="dcterms:W3CDTF">2025-02-08T07:47:00Z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6FBA6CD1AB76411CA71263A5E61FBB5E</vt:lpwstr>
  </property>
</Properties>
</file>